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</w:rPr>
        <w:t>Deklaracja uczestnictwa w projekcie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Times New Roman" w:hAnsi="Times New Roman"/>
          <w:b/>
          <w:color w:val="000000"/>
          <w:sz w:val="22"/>
          <w:szCs w:val="22"/>
        </w:rPr>
        <w:t>„</w:t>
      </w:r>
      <w:r>
        <w:rPr>
          <w:rFonts w:eastAsia="Times New Roman" w:cs="Arial" w:ascii="Times New Roman" w:hAnsi="Times New Roman"/>
          <w:b/>
          <w:color w:val="000000"/>
          <w:sz w:val="22"/>
          <w:szCs w:val="22"/>
        </w:rPr>
        <w:t>Klucz do zawodu – dostosowanie szkolenia zawodowego szkół Powiatu Dzierżoniowskiego do potrzeb rynku pracy”. Nr projektu  RPDS.10.04.01-02-0022/16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highlight w:val="yellow"/>
        </w:rPr>
        <w:t>UCZESTNIK: UCZEŃ</w:t>
      </w:r>
    </w:p>
    <w:tbl>
      <w:tblPr>
        <w:tblW w:w="9360" w:type="dxa"/>
        <w:jc w:val="left"/>
        <w:tblInd w:w="-11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708"/>
        <w:gridCol w:w="3232"/>
        <w:gridCol w:w="4420"/>
      </w:tblGrid>
      <w:tr>
        <w:trPr/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Dane uczestnika</w:t>
            </w:r>
          </w:p>
        </w:tc>
      </w:tr>
      <w:tr>
        <w:trPr>
          <w:trHeight w:val="464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uczestniczki/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uczestnika Projektu </w:t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Imię (imiona) ucznia/uczennicy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Nazwisko ucznia/uczennicy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PESEL UCZNIA/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UCZENNICY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(11 cyfr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–   –   –   –    –   –    –   –   –   –   –  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Wiek ucznia/uczennicy w momencie przystąpienia do projektu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(w pełnych latach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6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Płeć: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Kobieta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□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Mężczyzna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5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Data urodzenia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(dd-mm-rrrr)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–   –            –   –           –   –    –   – </w:t>
            </w:r>
          </w:p>
        </w:tc>
      </w:tr>
      <w:tr>
        <w:trPr>
          <w:trHeight w:val="15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Wykształcenie: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  <w:highlight w:val="yellow"/>
              </w:rPr>
              <w:t>(zaznaczyć właściwe)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niższe niż podstawowe (ISCED 0)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podstawowe (ISCED 1)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gimnazjalne (ISCED 2)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ponadgimnazjalne (ISCED 3)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policealne (ISCED 4)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wyższe (ISCED 5-8)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</w:tc>
      </w:tr>
      <w:tr>
        <w:trPr>
          <w:trHeight w:val="435" w:hRule="atLeast"/>
        </w:trPr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rodziców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(opiekunów prawnych) </w:t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Imię i nazwisko rodziców/opiekunów prawnych 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78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Dane kontaktowe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i/>
                <w:iCs/>
                <w:color w:val="000000"/>
                <w:sz w:val="22"/>
                <w:szCs w:val="22"/>
              </w:rPr>
              <w:t>adres kontaktowy -korespondencyjny</w:t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Ulica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Nr domu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Nr lokalu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Miejscowość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Obszar: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Miejski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Wiejski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□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Wiejsko – miejski □ </w:t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Województwo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dolnośląskie</w:t>
            </w:r>
          </w:p>
        </w:tc>
      </w:tr>
      <w:tr>
        <w:trPr>
          <w:trHeight w:val="402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Powiat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Telefon stacjonarny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91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38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poczty elektronicznej e-mail: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619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Szkoła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Nazwa szkoły do której uczęszcza uczeń: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608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szkoły (ulica, numer, kod, miejscowość)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Numer  telefonu szkoły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6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Adres poczty elektronicznej szkoły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44" w:hRule="atLeast"/>
        </w:trPr>
        <w:tc>
          <w:tcPr>
            <w:tcW w:w="17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Status uczestnika</w:t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 osoba należąca do mniejszości narodowej lub etnicznej, migrant, osoba obcego pochodzenia: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bookmarkStart w:id="0" w:name="__DdeLink__1644_1432230500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091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bezdomna lub dotknięta wykluczeniem z dostępu do mieszkań: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559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- osoba z niepełnosprawnościami: 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1228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żyjąca w gospodarstwie składającym się z jednej osoby dorosłej i dzieci pozostających an utrzymaniu: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 □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1010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przebywająca w gospodarstwie domowym bez osób pracujących: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□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905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przebywająca w gospodarstwie domowym z dziećmi pozostającymi na utrzymaniu: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277" w:hRule="atLeast"/>
        </w:trPr>
        <w:tc>
          <w:tcPr>
            <w:tcW w:w="17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>- osoba w innej niekorzystnej sytuacji społecznej (inne niż wymienione powyżej):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TAK  □         NIE </w:t>
            </w: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□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(zakreślić właściwe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3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2"/>
                <w:szCs w:val="22"/>
              </w:rPr>
              <w:t xml:space="preserve">Data pierwszych zajęć w ramach Projektu:  </w:t>
            </w:r>
          </w:p>
        </w:tc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Oświadczam, iż podane w niniejszej deklaracji dane są zgodne z prawdą. Zostałem pouczony o odpowiedzialności za składanie oświadczeń niezgodnych z prawdą.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357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zgodę na przetwarzanie moich danych osobowych wyłącznie w związku z realizacją projektu, monitoringu i ewaluacji  Regionalnego Programu Operacyjnego Województwa Dolnośląskiego.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357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zgodę na badanie ewaluacyjne, którego celem jest którego celem jest udoskonalenie oferowanej dotychczas pomocy i lepsze dostosowanie jej do potrzeb przyszłych uczestników.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357"/>
        <w:jc w:val="both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Wyrażam zgodna upublicznienie mojego wizerunku w związku z udziałem w projekcie.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357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/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 xml:space="preserve">Wyrażam zgodę na uczestnictwo w projekcie i oświadczam, ze zostałem poinformowany/-a o współfinansowaniu projektu przez Unię Europejską ze środków Europejskiego Funduszu Społecznego w ramach </w:t>
      </w:r>
      <w:bookmarkStart w:id="1" w:name="__DdeLink__2201_887526823"/>
      <w:bookmarkEnd w:id="1"/>
      <w:r>
        <w:rPr>
          <w:rFonts w:eastAsia="Times New Roman" w:cs="Arial" w:ascii="Times New Roman" w:hAnsi="Times New Roman"/>
          <w:color w:val="000000"/>
          <w:sz w:val="22"/>
          <w:szCs w:val="22"/>
        </w:rPr>
        <w:t xml:space="preserve">Regionalnego Programu Operacyjnego Województwa Dolnośląskiego na lata 2014-2020.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357"/>
        <w:jc w:val="both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44" w:hanging="357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Oświadczam, iż spełniam warunki kwalifikujące moje dziecko do udziału w projekcie tj.: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moje dziecko uczestniczy w projekcie z własnej inicjatywy,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moje dziecko jest uczniem szkoły ponadgimnazjalnej na terenie powiatu dzierżoniowskiego.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color w:val="000000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2"/>
          <w:szCs w:val="22"/>
        </w:rPr>
      </w:pPr>
      <w:r>
        <w:rPr>
          <w:rFonts w:eastAsia="Times New Roman" w:cs="Arial" w:ascii="Times New Roman" w:hAnsi="Times New Roman"/>
          <w:color w:val="000000"/>
          <w:sz w:val="22"/>
          <w:szCs w:val="22"/>
        </w:rPr>
        <w:t>……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</w:t>
      </w:r>
      <w:r>
        <w:rPr>
          <w:rFonts w:eastAsia="Times New Roman" w:cs="Arial" w:ascii="Times New Roman" w:hAnsi="Times New Roman"/>
          <w:color w:val="000000"/>
          <w:sz w:val="22"/>
          <w:szCs w:val="22"/>
        </w:rPr>
        <w:t>..</w:t>
        <w:tab/>
        <w:tab/>
        <w:tab/>
        <w:tab/>
        <w:t>………………………………..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iCs/>
          <w:color w:val="000000"/>
          <w:sz w:val="20"/>
          <w:szCs w:val="20"/>
        </w:rPr>
      </w:pPr>
      <w:r>
        <w:rPr>
          <w:rFonts w:eastAsia="Times New Roman" w:cs="Arial" w:ascii="Times New Roman" w:hAnsi="Times New Roman"/>
          <w:i/>
          <w:iCs/>
          <w:color w:val="000000"/>
          <w:sz w:val="18"/>
          <w:szCs w:val="18"/>
        </w:rPr>
        <w:t xml:space="preserve">Czytelny podpis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i/>
          <w:iCs/>
          <w:color w:val="000000"/>
          <w:sz w:val="18"/>
          <w:szCs w:val="18"/>
        </w:rPr>
        <w:t>opiekuna prawnego/rodzica uczestnika projektu</w:t>
        <w:tab/>
        <w:tab/>
        <w:tab/>
        <w:tab/>
        <w:t>Data podpisania deklaracji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856" w:footer="1417" w:bottom="28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2" w:space="2" w:color="000001"/>
      </w:pBdr>
      <w:spacing w:lineRule="auto" w:line="240" w:before="0" w:after="0"/>
      <w:jc w:val="center"/>
      <w:rPr>
        <w:rFonts w:cs="Arial"/>
        <w:b/>
        <w:b/>
      </w:rPr>
    </w:pPr>
    <w:r>
      <w:rPr>
        <w:rFonts w:cs="Arial"/>
        <w:b/>
      </w:rPr>
    </w:r>
  </w:p>
  <w:p>
    <w:pPr>
      <w:pStyle w:val="Stopka"/>
      <w:spacing w:lineRule="auto" w:line="240" w:before="0" w:after="0"/>
      <w:jc w:val="center"/>
      <w:rPr>
        <w:rFonts w:cs="Arial"/>
        <w:b/>
        <w:b/>
      </w:rPr>
    </w:pPr>
    <w:r>
      <w:rPr>
        <w:rFonts w:cs="Arial"/>
        <w:b/>
      </w:rPr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cs="Arial"/>
        <w:b/>
        <w:sz w:val="16"/>
        <w:szCs w:val="16"/>
      </w:rPr>
      <w:t>Partnerzy</w:t>
    </w:r>
    <w:r>
      <w:rPr>
        <w:rFonts w:eastAsia="Arial"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Pro</w:t>
    </w:r>
    <w:r>
      <w:rPr>
        <w:rFonts w:cs="Arial"/>
        <w:b/>
        <w:sz w:val="16"/>
        <w:szCs w:val="16"/>
      </w:rPr>
      <w:t>j</w:t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608330</wp:posOffset>
          </wp:positionH>
          <wp:positionV relativeFrom="paragraph">
            <wp:posOffset>38735</wp:posOffset>
          </wp:positionV>
          <wp:extent cx="1077595" cy="89027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16"/>
        <w:szCs w:val="16"/>
      </w:rPr>
      <w:t>ektu:</w:t>
    </w:r>
    <w: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3879215</wp:posOffset>
          </wp:positionH>
          <wp:positionV relativeFrom="paragraph">
            <wp:posOffset>-62865</wp:posOffset>
          </wp:positionV>
          <wp:extent cx="1242695" cy="110807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10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>Powiat Dzierżoniowski,</w:t>
    </w:r>
    <w:r>
      <w:rPr>
        <w:rFonts w:eastAsia="Arial" w:cs="Arial"/>
        <w:b/>
        <w:sz w:val="16"/>
        <w:szCs w:val="16"/>
      </w:rPr>
      <w:t xml:space="preserve">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 xml:space="preserve">Fundacja ”Krzyżowa” </w:t>
    </w:r>
  </w:p>
  <w:p>
    <w:pPr>
      <w:pStyle w:val="Stopka"/>
      <w:spacing w:lineRule="auto" w:line="240" w:before="0" w:after="0"/>
      <w:jc w:val="center"/>
      <w:rPr>
        <w:sz w:val="16"/>
        <w:szCs w:val="16"/>
      </w:rPr>
    </w:pPr>
    <w:r>
      <w:rPr>
        <w:rFonts w:eastAsia="Arial" w:cs="Arial"/>
        <w:b w:val="false"/>
        <w:bCs w:val="false"/>
        <w:sz w:val="16"/>
        <w:szCs w:val="16"/>
      </w:rPr>
      <w:t>dla Porozumienia Europejskiego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2" w:space="2" w:color="000001"/>
      </w:pBdr>
      <w:jc w:val="center"/>
      <w:rPr>
        <w:sz w:val="16"/>
        <w:szCs w:val="16"/>
      </w:rPr>
    </w:pPr>
    <w:r>
      <w:rPr>
        <w:sz w:val="16"/>
        <w:szCs w:val="16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269875</wp:posOffset>
          </wp:positionH>
          <wp:positionV relativeFrom="paragraph">
            <wp:posOffset>-643255</wp:posOffset>
          </wp:positionV>
          <wp:extent cx="5276850" cy="99822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single" w:sz="2" w:space="2" w:color="000001"/>
      </w:pBdr>
      <w:spacing w:before="0" w:after="200"/>
      <w:jc w:val="center"/>
      <w:rPr/>
    </w:pPr>
    <w:r>
      <w:rPr>
        <w:sz w:val="16"/>
        <w:szCs w:val="16"/>
      </w:rPr>
      <w:t>Projekt pn. „Klucz do zawodu – dostosowanie szkolenia zawodowego szkół Powiatu Dzierżoniowskiego do potrzeb rynku pracy” jest współfinansowany ze środków Unii Europejskiej w ramach Regionalnego Programu Operacyjnego Województwa Dolnośląskiego na lata 2014-202</w:t>
    </w:r>
    <w:r>
      <w:rPr>
        <w:sz w:val="16"/>
        <w:szCs w:val="16"/>
      </w:rPr>
      <w:t>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ascii="Arial" w:hAnsi="Arial" w:cs="Symbol"/>
      <w:sz w:val="20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Arial" w:hAnsi="Arial"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Times New Roman" w:hAnsi="Times New Roman" w:cs="Symbol"/>
      <w:sz w:val="22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ascii="Times New Roman" w:hAnsi="Times New Roman" w:cs="Symbol"/>
      <w:sz w:val="22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ascii="Times New Roman" w:hAnsi="Times New Roman" w:cs="Symbol"/>
      <w:sz w:val="22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ascii="Times New Roman" w:hAnsi="Times New Roman" w:cs="Symbol"/>
      <w:sz w:val="22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e4653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9e4653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CF87-6BEB-4AAA-9154-0CFC6CC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LibreOffice/5.0.6.2$Linux_X86_64 LibreOffice_project/00m0$Build-2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2016-12-13T14:29:00Z</dcterms:created>
  <dc:creator>Alicja</dc:creator>
  <dc:language>pl-PL</dc:language>
  <cp:lastModifiedBy>Tamara Chorąży</cp:lastModifiedBy>
  <dcterms:modified xsi:type="dcterms:W3CDTF">2016-12-20T13:41:13Z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